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E3" w:rsidRPr="000561E3" w:rsidRDefault="000561E3" w:rsidP="000561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561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Извещение</w:t>
      </w:r>
    </w:p>
    <w:p w:rsidR="000561E3" w:rsidRPr="000561E3" w:rsidRDefault="000561E3" w:rsidP="000561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561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0561E3" w:rsidRPr="000561E3" w:rsidTr="000561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61E3" w:rsidRPr="000561E3" w:rsidRDefault="000561E3" w:rsidP="0005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61E3" w:rsidRPr="000561E3" w:rsidRDefault="000561E3" w:rsidP="0005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0145300018313000032 </w:t>
            </w:r>
          </w:p>
        </w:tc>
      </w:tr>
      <w:tr w:rsidR="000561E3" w:rsidRPr="000561E3" w:rsidTr="000561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61E3" w:rsidRPr="000561E3" w:rsidRDefault="000561E3" w:rsidP="0005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61E3" w:rsidRPr="000561E3" w:rsidRDefault="000561E3" w:rsidP="0005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Поставка материалов для подготовки объектов коммунального хозяйства к отопительному сезону 2013-2014 г.г. для нужд МО "Агалатовское сельское поселение" ВСеволожского района Ленинградской области </w:t>
            </w:r>
          </w:p>
        </w:tc>
      </w:tr>
      <w:tr w:rsidR="000561E3" w:rsidRPr="000561E3" w:rsidTr="000561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61E3" w:rsidRPr="000561E3" w:rsidRDefault="000561E3" w:rsidP="0005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61E3" w:rsidRPr="000561E3" w:rsidRDefault="000561E3" w:rsidP="0005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аукцион в электронной форме </w:t>
            </w:r>
          </w:p>
        </w:tc>
      </w:tr>
      <w:tr w:rsidR="000561E3" w:rsidRPr="000561E3" w:rsidTr="000561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61E3" w:rsidRPr="000561E3" w:rsidRDefault="000561E3" w:rsidP="0005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61E3" w:rsidRPr="000561E3" w:rsidRDefault="000561E3" w:rsidP="0005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http://www.sberbank-ast.ru </w:t>
            </w:r>
          </w:p>
        </w:tc>
      </w:tr>
    </w:tbl>
    <w:p w:rsidR="000561E3" w:rsidRPr="000561E3" w:rsidRDefault="000561E3" w:rsidP="000561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561E3">
        <w:rPr>
          <w:rFonts w:ascii="Times New Roman" w:eastAsia="Times New Roman" w:hAnsi="Times New Roman" w:cs="Times New Roman"/>
          <w:b/>
          <w:bCs/>
          <w:sz w:val="27"/>
          <w:szCs w:val="27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0561E3" w:rsidRPr="000561E3" w:rsidTr="000561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61E3" w:rsidRPr="000561E3" w:rsidRDefault="000561E3" w:rsidP="0005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61E3" w:rsidRPr="000561E3" w:rsidRDefault="000561E3" w:rsidP="0005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 </w:t>
            </w:r>
          </w:p>
        </w:tc>
      </w:tr>
      <w:tr w:rsidR="000561E3" w:rsidRPr="000561E3" w:rsidTr="000561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61E3" w:rsidRPr="000561E3" w:rsidRDefault="000561E3" w:rsidP="0005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61E3" w:rsidRPr="000561E3" w:rsidRDefault="000561E3" w:rsidP="0005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0561E3" w:rsidRPr="000561E3" w:rsidTr="000561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61E3" w:rsidRPr="000561E3" w:rsidRDefault="000561E3" w:rsidP="0005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61E3" w:rsidRPr="000561E3" w:rsidRDefault="000561E3" w:rsidP="0005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</w:tbl>
    <w:p w:rsidR="000561E3" w:rsidRPr="000561E3" w:rsidRDefault="000561E3" w:rsidP="000561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561E3">
        <w:rPr>
          <w:rFonts w:ascii="Times New Roman" w:eastAsia="Times New Roman" w:hAnsi="Times New Roman" w:cs="Times New Roman"/>
          <w:b/>
          <w:bCs/>
          <w:sz w:val="27"/>
          <w:szCs w:val="27"/>
        </w:rPr>
        <w:t>Контактная информация</w:t>
      </w:r>
    </w:p>
    <w:p w:rsidR="000561E3" w:rsidRPr="000561E3" w:rsidRDefault="000561E3" w:rsidP="0005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561E3">
        <w:rPr>
          <w:rFonts w:ascii="Times New Roman" w:eastAsia="Times New Roman" w:hAnsi="Times New Roman" w:cs="Times New Roman"/>
          <w:i/>
          <w:iCs/>
          <w:sz w:val="24"/>
          <w:szCs w:val="24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0561E3" w:rsidRPr="000561E3" w:rsidTr="000561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61E3" w:rsidRPr="000561E3" w:rsidRDefault="000561E3" w:rsidP="0005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61E3" w:rsidRPr="000561E3" w:rsidRDefault="000561E3" w:rsidP="0005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0561E3" w:rsidRPr="000561E3" w:rsidTr="000561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61E3" w:rsidRPr="000561E3" w:rsidRDefault="000561E3" w:rsidP="0005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61E3" w:rsidRPr="000561E3" w:rsidRDefault="000561E3" w:rsidP="0005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agalatovo-adm@mail.ru </w:t>
            </w:r>
          </w:p>
        </w:tc>
      </w:tr>
      <w:tr w:rsidR="000561E3" w:rsidRPr="000561E3" w:rsidTr="000561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61E3" w:rsidRPr="000561E3" w:rsidRDefault="000561E3" w:rsidP="0005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1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61E3" w:rsidRPr="000561E3" w:rsidRDefault="000561E3" w:rsidP="0005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0561E3" w:rsidRPr="000561E3" w:rsidTr="000561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61E3" w:rsidRPr="000561E3" w:rsidRDefault="000561E3" w:rsidP="0005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61E3" w:rsidRPr="000561E3" w:rsidRDefault="000561E3" w:rsidP="0005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0561E3" w:rsidRPr="000561E3" w:rsidTr="000561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61E3" w:rsidRPr="000561E3" w:rsidRDefault="000561E3" w:rsidP="0005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61E3" w:rsidRPr="000561E3" w:rsidRDefault="000561E3" w:rsidP="0005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Сидоренко Владимир Викторович </w:t>
            </w:r>
          </w:p>
        </w:tc>
      </w:tr>
      <w:tr w:rsidR="000561E3" w:rsidRPr="000561E3" w:rsidTr="000561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61E3" w:rsidRPr="000561E3" w:rsidRDefault="000561E3" w:rsidP="0005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61E3" w:rsidRPr="000561E3" w:rsidRDefault="000561E3" w:rsidP="0005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61E3" w:rsidRPr="000561E3" w:rsidRDefault="000561E3" w:rsidP="000561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561E3">
        <w:rPr>
          <w:rFonts w:ascii="Times New Roman" w:eastAsia="Times New Roman" w:hAnsi="Times New Roman" w:cs="Times New Roman"/>
          <w:b/>
          <w:bCs/>
          <w:sz w:val="27"/>
          <w:szCs w:val="27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0561E3" w:rsidRPr="000561E3" w:rsidTr="000561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61E3" w:rsidRPr="000561E3" w:rsidRDefault="000561E3" w:rsidP="0005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61E3" w:rsidRPr="000561E3" w:rsidRDefault="000561E3" w:rsidP="0005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Поставка материалов для подготовки объектов коммунального хозяйства к отопительному сезону 2013-2014 г.г. для нужд МО "Агалатовское сельское поселение" ВСеволожского района Ленинградской области </w:t>
            </w:r>
          </w:p>
        </w:tc>
      </w:tr>
      <w:tr w:rsidR="000561E3" w:rsidRPr="000561E3" w:rsidTr="000561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61E3" w:rsidRPr="000561E3" w:rsidRDefault="000561E3" w:rsidP="0005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61E3" w:rsidRPr="000561E3" w:rsidRDefault="000561E3" w:rsidP="0005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1E3">
              <w:rPr>
                <w:rFonts w:ascii="Times New Roman" w:eastAsia="Times New Roman" w:hAnsi="Times New Roman" w:cs="Times New Roman"/>
                <w:sz w:val="24"/>
                <w:szCs w:val="24"/>
              </w:rPr>
              <w:t>1 050 000,00</w:t>
            </w:r>
            <w:r w:rsidRPr="000561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Российский рубль </w:t>
            </w:r>
          </w:p>
        </w:tc>
      </w:tr>
      <w:tr w:rsidR="000561E3" w:rsidRPr="000561E3" w:rsidTr="000561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61E3" w:rsidRPr="000561E3" w:rsidRDefault="000561E3" w:rsidP="0005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61E3" w:rsidRPr="000561E3" w:rsidRDefault="000561E3" w:rsidP="0005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1E3">
              <w:rPr>
                <w:rFonts w:ascii="Times New Roman" w:eastAsia="Times New Roman" w:hAnsi="Times New Roman" w:cs="Times New Roman"/>
                <w:sz w:val="24"/>
                <w:szCs w:val="24"/>
              </w:rPr>
              <w:t>3697582 Трубы</w:t>
            </w:r>
          </w:p>
        </w:tc>
      </w:tr>
      <w:tr w:rsidR="000561E3" w:rsidRPr="000561E3" w:rsidTr="000561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61E3" w:rsidRPr="000561E3" w:rsidRDefault="000561E3" w:rsidP="0005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61E3" w:rsidRPr="000561E3" w:rsidRDefault="000561E3" w:rsidP="0005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требований технического задания </w:t>
            </w:r>
          </w:p>
        </w:tc>
      </w:tr>
    </w:tbl>
    <w:p w:rsidR="000561E3" w:rsidRPr="000561E3" w:rsidRDefault="000561E3" w:rsidP="000561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561E3">
        <w:rPr>
          <w:rFonts w:ascii="Times New Roman" w:eastAsia="Times New Roman" w:hAnsi="Times New Roman" w:cs="Times New Roman"/>
          <w:b/>
          <w:bCs/>
          <w:sz w:val="27"/>
          <w:szCs w:val="27"/>
        </w:rPr>
        <w:t>Место и срок поставки товара, выполнения работ, оказания услуг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0561E3" w:rsidRPr="000561E3" w:rsidTr="000561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61E3" w:rsidRPr="000561E3" w:rsidRDefault="000561E3" w:rsidP="0005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61E3" w:rsidRPr="000561E3" w:rsidRDefault="000561E3" w:rsidP="0005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0561E3" w:rsidRPr="000561E3" w:rsidTr="000561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61E3" w:rsidRPr="000561E3" w:rsidRDefault="000561E3" w:rsidP="0005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61E3" w:rsidRPr="000561E3" w:rsidRDefault="000561E3" w:rsidP="0005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10 дней с момента подписания муниципального контракта </w:t>
            </w:r>
          </w:p>
        </w:tc>
      </w:tr>
    </w:tbl>
    <w:p w:rsidR="000561E3" w:rsidRPr="000561E3" w:rsidRDefault="000561E3" w:rsidP="000561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561E3">
        <w:rPr>
          <w:rFonts w:ascii="Times New Roman" w:eastAsia="Times New Roman" w:hAnsi="Times New Roman" w:cs="Times New Roman"/>
          <w:b/>
          <w:bCs/>
          <w:sz w:val="27"/>
          <w:szCs w:val="27"/>
        </w:rPr>
        <w:t>Обеспечение заявки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0561E3" w:rsidRPr="000561E3" w:rsidTr="000561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61E3" w:rsidRPr="000561E3" w:rsidRDefault="000561E3" w:rsidP="0005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61E3" w:rsidRPr="000561E3" w:rsidRDefault="000561E3" w:rsidP="0005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52 500,00 Российский рубль </w:t>
            </w:r>
          </w:p>
        </w:tc>
      </w:tr>
    </w:tbl>
    <w:p w:rsidR="000561E3" w:rsidRPr="000561E3" w:rsidRDefault="000561E3" w:rsidP="000561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561E3">
        <w:rPr>
          <w:rFonts w:ascii="Times New Roman" w:eastAsia="Times New Roman" w:hAnsi="Times New Roman" w:cs="Times New Roman"/>
          <w:b/>
          <w:bCs/>
          <w:sz w:val="27"/>
          <w:szCs w:val="27"/>
        </w:rPr>
        <w:t>Обеспечение исполнения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0561E3" w:rsidRPr="000561E3" w:rsidTr="000561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61E3" w:rsidRPr="000561E3" w:rsidRDefault="000561E3" w:rsidP="0005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1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61E3" w:rsidRPr="000561E3" w:rsidRDefault="000561E3" w:rsidP="0005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315 000,00 Российский рубль </w:t>
            </w:r>
          </w:p>
        </w:tc>
      </w:tr>
      <w:tr w:rsidR="000561E3" w:rsidRPr="000561E3" w:rsidTr="000561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61E3" w:rsidRPr="000561E3" w:rsidRDefault="000561E3" w:rsidP="0005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и порядок предоставления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61E3" w:rsidRPr="000561E3" w:rsidRDefault="000561E3" w:rsidP="0005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безотзывная банковская гарантия, передача в залог денежных средств </w:t>
            </w:r>
          </w:p>
        </w:tc>
      </w:tr>
    </w:tbl>
    <w:p w:rsidR="000561E3" w:rsidRPr="000561E3" w:rsidRDefault="000561E3" w:rsidP="000561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561E3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0561E3" w:rsidRPr="000561E3" w:rsidTr="000561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61E3" w:rsidRPr="000561E3" w:rsidRDefault="000561E3" w:rsidP="0005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61E3" w:rsidRPr="000561E3" w:rsidRDefault="000561E3" w:rsidP="0005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www.zakupki.gov.ru </w:t>
            </w:r>
          </w:p>
        </w:tc>
      </w:tr>
    </w:tbl>
    <w:p w:rsidR="000561E3" w:rsidRPr="000561E3" w:rsidRDefault="000561E3" w:rsidP="000561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561E3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0561E3" w:rsidRPr="000561E3" w:rsidTr="000561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61E3" w:rsidRPr="000561E3" w:rsidRDefault="000561E3" w:rsidP="0005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61E3" w:rsidRPr="000561E3" w:rsidRDefault="000561E3" w:rsidP="0005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24.07.2013 09:00 </w:t>
            </w:r>
          </w:p>
        </w:tc>
      </w:tr>
      <w:tr w:rsidR="000561E3" w:rsidRPr="000561E3" w:rsidTr="000561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61E3" w:rsidRPr="000561E3" w:rsidRDefault="000561E3" w:rsidP="0005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61E3" w:rsidRPr="000561E3" w:rsidRDefault="000561E3" w:rsidP="0005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25.07.2013 </w:t>
            </w:r>
          </w:p>
        </w:tc>
      </w:tr>
      <w:tr w:rsidR="000561E3" w:rsidRPr="000561E3" w:rsidTr="000561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61E3" w:rsidRPr="000561E3" w:rsidRDefault="000561E3" w:rsidP="0005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61E3" w:rsidRPr="000561E3" w:rsidRDefault="000561E3" w:rsidP="0005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29.07.2013 </w:t>
            </w:r>
          </w:p>
        </w:tc>
      </w:tr>
    </w:tbl>
    <w:p w:rsidR="000561E3" w:rsidRPr="000561E3" w:rsidRDefault="000561E3" w:rsidP="000561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57"/>
        <w:gridCol w:w="7073"/>
      </w:tblGrid>
      <w:tr w:rsidR="000561E3" w:rsidRPr="000561E3" w:rsidTr="000561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61E3" w:rsidRPr="000561E3" w:rsidRDefault="000561E3" w:rsidP="0005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0561E3" w:rsidRPr="000561E3" w:rsidRDefault="000561E3" w:rsidP="0005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16.07.2013 </w:t>
            </w:r>
          </w:p>
        </w:tc>
      </w:tr>
    </w:tbl>
    <w:p w:rsidR="000C38D3" w:rsidRPr="00E70F7A" w:rsidRDefault="000C38D3" w:rsidP="00E70F7A"/>
    <w:sectPr w:rsidR="000C38D3" w:rsidRPr="00E70F7A" w:rsidSect="000C3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C6BE7"/>
    <w:rsid w:val="00047953"/>
    <w:rsid w:val="000561E3"/>
    <w:rsid w:val="000600F8"/>
    <w:rsid w:val="0009012D"/>
    <w:rsid w:val="000C38D3"/>
    <w:rsid w:val="00171615"/>
    <w:rsid w:val="001F4146"/>
    <w:rsid w:val="00211D58"/>
    <w:rsid w:val="002B2052"/>
    <w:rsid w:val="002B6CA1"/>
    <w:rsid w:val="003636D3"/>
    <w:rsid w:val="00412742"/>
    <w:rsid w:val="004B4AB6"/>
    <w:rsid w:val="004F3725"/>
    <w:rsid w:val="00564990"/>
    <w:rsid w:val="005D50EF"/>
    <w:rsid w:val="006C6BE7"/>
    <w:rsid w:val="007861C7"/>
    <w:rsid w:val="008B05B2"/>
    <w:rsid w:val="008B19AE"/>
    <w:rsid w:val="008D2F01"/>
    <w:rsid w:val="0099777C"/>
    <w:rsid w:val="009C4517"/>
    <w:rsid w:val="00A31F25"/>
    <w:rsid w:val="00A34938"/>
    <w:rsid w:val="00B406FB"/>
    <w:rsid w:val="00BA597F"/>
    <w:rsid w:val="00D0799B"/>
    <w:rsid w:val="00D267D5"/>
    <w:rsid w:val="00D40DDC"/>
    <w:rsid w:val="00D565F5"/>
    <w:rsid w:val="00E70F7A"/>
    <w:rsid w:val="00EC48F4"/>
    <w:rsid w:val="00ED4E95"/>
    <w:rsid w:val="00F3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D3"/>
  </w:style>
  <w:style w:type="paragraph" w:styleId="3">
    <w:name w:val="heading 3"/>
    <w:basedOn w:val="a"/>
    <w:link w:val="30"/>
    <w:uiPriority w:val="9"/>
    <w:qFormat/>
    <w:rsid w:val="006C6B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6BE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6C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2011-07-04T07:52:00Z</dcterms:created>
  <dcterms:modified xsi:type="dcterms:W3CDTF">2013-07-16T05:39:00Z</dcterms:modified>
</cp:coreProperties>
</file>